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A427F4" w:rsidRDefault="00826E98" w:rsidP="002A4A13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826E98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-247650</wp:posOffset>
            </wp:positionV>
            <wp:extent cx="914400" cy="1152144"/>
            <wp:effectExtent l="19050" t="0" r="0" b="0"/>
            <wp:wrapNone/>
            <wp:docPr id="7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050A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Weetjes over de </w:t>
      </w:r>
      <w:r w:rsidR="000965FD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4 </w:t>
      </w:r>
      <w:r w:rsidR="002A4A13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poezen</w:t>
      </w:r>
    </w:p>
    <w:p w:rsidR="00952C46" w:rsidRPr="003801E4" w:rsidRDefault="004712AF" w:rsidP="002A4A13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baasje :</w:t>
      </w:r>
      <w:proofErr w:type="gramEnd"/>
    </w:p>
    <w:p w:rsidR="00826E98" w:rsidRDefault="00826E98">
      <w:pPr>
        <w:rPr>
          <w:color w:val="365F91" w:themeColor="accent1" w:themeShade="BF"/>
          <w:sz w:val="2"/>
          <w:szCs w:val="2"/>
        </w:rPr>
      </w:pPr>
    </w:p>
    <w:p w:rsidR="00952C46" w:rsidRPr="003801E4" w:rsidRDefault="004712AF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Voornaam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Straat en huisnummer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Postcode en plaats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Telefoon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GSM 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Dierenarts : </w:t>
      </w:r>
      <w:r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Contactpersoon : </w:t>
      </w:r>
      <w:r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952C4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 Geslacht :</w:t>
      </w:r>
      <w:r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Specifieke eigenschappen :                                                                                                           Eetgewoonten : Wat?  Hoeveel?  Wanneer?  Dieetvoeding?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Default="00952C46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DB6B54" w:rsidRDefault="00DB6B54">
      <w:pPr>
        <w:rPr>
          <w:color w:val="365F91" w:themeColor="accent1" w:themeShade="BF"/>
          <w:sz w:val="28"/>
          <w:szCs w:val="28"/>
        </w:rPr>
      </w:pPr>
    </w:p>
    <w:p w:rsidR="00DB6B54" w:rsidRPr="003801E4" w:rsidRDefault="00DB6B54" w:rsidP="00DB6B54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48636D" w:rsidRPr="003801E4" w:rsidRDefault="0048636D" w:rsidP="0048636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</w:p>
    <w:p w:rsidR="0048636D" w:rsidRDefault="0048636D" w:rsidP="0048636D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1E5EB6" w:rsidRPr="003801E4" w:rsidRDefault="001E5EB6" w:rsidP="0048636D">
      <w:pPr>
        <w:rPr>
          <w:color w:val="365F91" w:themeColor="accent1" w:themeShade="BF"/>
          <w:sz w:val="28"/>
          <w:szCs w:val="28"/>
        </w:rPr>
      </w:pPr>
    </w:p>
    <w:p w:rsidR="001E5EB6" w:rsidRPr="003801E4" w:rsidRDefault="001E5EB6" w:rsidP="001E5EB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1E5EB6" w:rsidRPr="003801E4" w:rsidRDefault="001E5EB6" w:rsidP="001E5EB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1E5EB6" w:rsidRPr="003801E4" w:rsidRDefault="001E5EB6" w:rsidP="001E5EB6">
      <w:pPr>
        <w:rPr>
          <w:color w:val="365F91" w:themeColor="accent1" w:themeShade="BF"/>
          <w:sz w:val="28"/>
          <w:szCs w:val="28"/>
        </w:rPr>
      </w:pPr>
    </w:p>
    <w:p w:rsidR="001E5EB6" w:rsidRPr="003801E4" w:rsidRDefault="001E5EB6" w:rsidP="001E5EB6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</w:p>
    <w:p w:rsidR="00952C46" w:rsidRDefault="00952C46">
      <w:pPr>
        <w:rPr>
          <w:sz w:val="28"/>
          <w:szCs w:val="28"/>
        </w:rPr>
      </w:pPr>
      <w:r>
        <w:rPr>
          <w:sz w:val="28"/>
          <w:szCs w:val="28"/>
        </w:rPr>
        <w:t>In 2 exemplaren opgemaakt en ondertekend,</w:t>
      </w:r>
    </w:p>
    <w:p w:rsidR="00686183" w:rsidRPr="006B4709" w:rsidRDefault="00686183" w:rsidP="00686183">
      <w:pPr>
        <w:rPr>
          <w:sz w:val="28"/>
          <w:szCs w:val="28"/>
        </w:rPr>
      </w:pPr>
      <w:r w:rsidRPr="006B4709">
        <w:rPr>
          <w:sz w:val="28"/>
          <w:szCs w:val="28"/>
        </w:rPr>
        <w:t xml:space="preserve">Carine </w:t>
      </w:r>
      <w:proofErr w:type="gramStart"/>
      <w:r w:rsidRPr="006B4709">
        <w:rPr>
          <w:sz w:val="28"/>
          <w:szCs w:val="28"/>
        </w:rPr>
        <w:t>Schreurs :</w:t>
      </w:r>
      <w:proofErr w:type="gramEnd"/>
      <w:r w:rsidRPr="006B4709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</w:t>
      </w:r>
      <w:r w:rsidRPr="006B4709">
        <w:rPr>
          <w:sz w:val="28"/>
          <w:szCs w:val="28"/>
        </w:rPr>
        <w:t xml:space="preserve">  </w:t>
      </w:r>
      <w:r>
        <w:rPr>
          <w:sz w:val="28"/>
          <w:szCs w:val="28"/>
        </w:rPr>
        <w:t>Baasje poes :</w:t>
      </w:r>
      <w:r w:rsidRPr="006B4709">
        <w:rPr>
          <w:sz w:val="28"/>
          <w:szCs w:val="28"/>
        </w:rPr>
        <w:t xml:space="preserve">                                                              </w:t>
      </w:r>
    </w:p>
    <w:p w:rsidR="00686183" w:rsidRPr="006B4709" w:rsidRDefault="00686183" w:rsidP="00686183">
      <w:pPr>
        <w:rPr>
          <w:sz w:val="20"/>
          <w:szCs w:val="20"/>
        </w:rPr>
      </w:pPr>
    </w:p>
    <w:p w:rsidR="004712AF" w:rsidRPr="004644E4" w:rsidRDefault="00686183">
      <w:pPr>
        <w:rPr>
          <w:sz w:val="28"/>
          <w:szCs w:val="28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1D46B5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95DDA"/>
    <w:rsid w:val="000965FD"/>
    <w:rsid w:val="0011050A"/>
    <w:rsid w:val="001D46B5"/>
    <w:rsid w:val="001E5EB6"/>
    <w:rsid w:val="00243D10"/>
    <w:rsid w:val="002A4A13"/>
    <w:rsid w:val="002E1EF6"/>
    <w:rsid w:val="00342E51"/>
    <w:rsid w:val="00354DAF"/>
    <w:rsid w:val="00365636"/>
    <w:rsid w:val="003801E4"/>
    <w:rsid w:val="004644E4"/>
    <w:rsid w:val="004712AF"/>
    <w:rsid w:val="0048636D"/>
    <w:rsid w:val="004A42F3"/>
    <w:rsid w:val="00537129"/>
    <w:rsid w:val="00594DAC"/>
    <w:rsid w:val="005A1052"/>
    <w:rsid w:val="0067348C"/>
    <w:rsid w:val="00686183"/>
    <w:rsid w:val="00721D15"/>
    <w:rsid w:val="007F71F4"/>
    <w:rsid w:val="008242AC"/>
    <w:rsid w:val="00826E98"/>
    <w:rsid w:val="008422CF"/>
    <w:rsid w:val="00882720"/>
    <w:rsid w:val="00952C46"/>
    <w:rsid w:val="00972604"/>
    <w:rsid w:val="009D607B"/>
    <w:rsid w:val="00A01F6C"/>
    <w:rsid w:val="00A427F4"/>
    <w:rsid w:val="00A43796"/>
    <w:rsid w:val="00A51706"/>
    <w:rsid w:val="00AD47F5"/>
    <w:rsid w:val="00B7235C"/>
    <w:rsid w:val="00C24782"/>
    <w:rsid w:val="00C312D1"/>
    <w:rsid w:val="00C830BB"/>
    <w:rsid w:val="00D42BEC"/>
    <w:rsid w:val="00D44A78"/>
    <w:rsid w:val="00DB6B54"/>
    <w:rsid w:val="00E04801"/>
    <w:rsid w:val="00E13ADB"/>
    <w:rsid w:val="00E43308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846E4-C708-43E3-B7D0-93FC0EE3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2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D38DE-CB8D-4896-B5B9-DCD2F7B6C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967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13</cp:revision>
  <dcterms:created xsi:type="dcterms:W3CDTF">2013-06-11T19:02:00Z</dcterms:created>
  <dcterms:modified xsi:type="dcterms:W3CDTF">2022-08-27T15:23:00Z</dcterms:modified>
</cp:coreProperties>
</file>